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E6D" w:rsidRPr="00D50E6D" w:rsidRDefault="00D50E6D" w:rsidP="00D50E6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615EC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B49" w:rsidRPr="005F7F39" w:rsidRDefault="005D2097" w:rsidP="00D50E6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</w:t>
                            </w:r>
                            <w:r w:rsidR="007A3B4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209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19.02.2016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B4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209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2-182</w:t>
                            </w:r>
                          </w:p>
                          <w:p w:rsidR="007A3B49" w:rsidRDefault="007A3B49" w:rsidP="00D50E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" filled="f" stroked="f">
                <v:textbox inset="0,0,0,0">
                  <w:txbxContent>
                    <w:p w:rsidR="007A3B49" w:rsidRPr="005F7F39" w:rsidRDefault="005D2097" w:rsidP="00D50E6D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</w:t>
                      </w:r>
                      <w:r w:rsidR="007A3B49">
                        <w:rPr>
                          <w:rFonts w:ascii="Arial" w:hAnsi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5D2097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19.02.2016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7A3B49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5D2097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2-182</w:t>
                      </w:r>
                    </w:p>
                    <w:p w:rsidR="007A3B49" w:rsidRDefault="007A3B49" w:rsidP="00D50E6D"/>
                  </w:txbxContent>
                </v:textbox>
              </v:shape>
            </w:pict>
          </mc:Fallback>
        </mc:AlternateContent>
      </w: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решением  Собрания  представителей  Щекинского  района  от  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 </w:t>
      </w:r>
      <w:proofErr w:type="gramStart"/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 № 21/132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2016 год и на плановый период 2017 и 2018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  <w:proofErr w:type="gramEnd"/>
    </w:p>
    <w:p w:rsidR="00820B7D" w:rsidRDefault="0083638E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pt;margin-top:788.7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17407376" r:id="rId11"/>
        </w:pict>
      </w:r>
      <w:r w:rsid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программы» паспорта муниципальной программы муниципального образования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</w:t>
      </w:r>
      <w:proofErr w:type="spellStart"/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365 143,8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54 393,8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район:  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318 475,7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51 360,7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Pr="00D50E6D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3 033,1 тыс. 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339 095,0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2B4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51 553,8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район:</w:t>
            </w:r>
          </w:p>
          <w:p w:rsidR="006A51ED" w:rsidRPr="00D50E6D" w:rsidRDefault="00597F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309 687,5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1ED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48 520,7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3 033,1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</w:t>
            </w:r>
          </w:p>
          <w:p w:rsidR="00D718C8" w:rsidRPr="00D50E6D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660,0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820B7D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25BFF" w:rsidRPr="00E42663" w:rsidRDefault="00E42663" w:rsidP="00E426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 «Ресурсное обеспечение  муниципальной  программы» муниципальной программы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приложения к постановлению администрации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новой редакции (Приложение 1);</w:t>
      </w:r>
    </w:p>
    <w:p w:rsidR="00FF749B" w:rsidRPr="00125BFF" w:rsidRDefault="00E42663" w:rsidP="00F44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25BFF">
        <w:rPr>
          <w:rFonts w:ascii="Times New Roman" w:hAnsi="Times New Roman" w:cs="Times New Roman"/>
          <w:sz w:val="28"/>
          <w:szCs w:val="28"/>
        </w:rPr>
        <w:t xml:space="preserve">. 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паспорта подпрограммы «Модернизация и развитие автомобильных дорог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приложения 1 к муниципальной программе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D718C8" w:rsidRPr="00D50E6D" w:rsidTr="001B7097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0" w:rsidRPr="00D50E6D" w:rsidRDefault="007F31B0" w:rsidP="007F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339 095,0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D91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4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51 553,8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год-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13 550,6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550,6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район:</w:t>
            </w:r>
          </w:p>
          <w:p w:rsidR="007F31B0" w:rsidRPr="00D50E6D" w:rsidRDefault="00597F7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309 687,5</w:t>
            </w:r>
            <w:r w:rsidR="007F31B0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467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48 520,7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2018 год-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3 033,1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D" w:rsidRPr="00D50E6D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1 к муниципальной программе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новой редакции (Приложение 2);</w:t>
      </w:r>
    </w:p>
    <w:p w:rsidR="00D50E6D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1.6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«Общая потребность в ресурсах подпрограммы «Модернизация и развитие автомобильных дорог в муниципальном образовании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1 к муниципальной программе муниципального образования </w:t>
      </w:r>
      <w:proofErr w:type="spellStart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нов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7257C5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</w:t>
      </w:r>
      <w:proofErr w:type="spellStart"/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</w:t>
      </w:r>
    </w:p>
    <w:p w:rsidR="00FF749B" w:rsidRDefault="007257C5" w:rsidP="00F4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6F8E"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</w:t>
      </w:r>
      <w:proofErr w:type="spellStart"/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следующей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7257C5" w:rsidRPr="00E85E0C" w:rsidTr="00D91870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0" w:rsidRPr="00D50E6D" w:rsidRDefault="007F31B0" w:rsidP="007F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</w:t>
            </w:r>
            <w:proofErr w:type="spellEnd"/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составит –5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="002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31B0" w:rsidRPr="00D50E6D" w:rsidRDefault="007F31B0" w:rsidP="007F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6D1" w:rsidRPr="00E85E0C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8C8" w:rsidRPr="007257C5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7C5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 w:rsidR="00126F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257C5"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 w:rsidR="007257C5">
        <w:rPr>
          <w:rFonts w:ascii="Times New Roman" w:hAnsi="Times New Roman"/>
          <w:bCs/>
          <w:sz w:val="28"/>
          <w:szCs w:val="28"/>
        </w:rPr>
        <w:t xml:space="preserve"> </w:t>
      </w:r>
      <w:r w:rsidR="007257C5"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 w:rsidR="007257C5">
        <w:rPr>
          <w:rFonts w:ascii="Times New Roman" w:hAnsi="Times New Roman"/>
          <w:bCs/>
          <w:sz w:val="28"/>
          <w:szCs w:val="28"/>
        </w:rPr>
        <w:t>овышение безопасности дорожног</w:t>
      </w:r>
      <w:r w:rsidR="00126F8E">
        <w:rPr>
          <w:rFonts w:ascii="Times New Roman" w:hAnsi="Times New Roman"/>
          <w:bCs/>
          <w:sz w:val="28"/>
          <w:szCs w:val="28"/>
        </w:rPr>
        <w:t>о</w:t>
      </w:r>
      <w:r w:rsidR="007257C5">
        <w:rPr>
          <w:rFonts w:ascii="Times New Roman" w:hAnsi="Times New Roman"/>
          <w:bCs/>
          <w:sz w:val="28"/>
          <w:szCs w:val="28"/>
        </w:rPr>
        <w:t xml:space="preserve"> движения </w:t>
      </w:r>
      <w:r w:rsidR="007257C5" w:rsidRPr="007257C5">
        <w:rPr>
          <w:rFonts w:ascii="Times New Roman" w:hAnsi="Times New Roman"/>
          <w:bCs/>
          <w:sz w:val="28"/>
          <w:szCs w:val="28"/>
        </w:rPr>
        <w:t>в муниципальн</w:t>
      </w:r>
      <w:r w:rsidR="007257C5">
        <w:rPr>
          <w:rFonts w:ascii="Times New Roman" w:hAnsi="Times New Roman"/>
          <w:bCs/>
          <w:sz w:val="28"/>
          <w:szCs w:val="28"/>
        </w:rPr>
        <w:t xml:space="preserve">ом образовании </w:t>
      </w:r>
      <w:proofErr w:type="spellStart"/>
      <w:r w:rsidR="007257C5">
        <w:rPr>
          <w:rFonts w:ascii="Times New Roman" w:hAnsi="Times New Roman"/>
          <w:bCs/>
          <w:sz w:val="28"/>
          <w:szCs w:val="28"/>
        </w:rPr>
        <w:t>Щекинский</w:t>
      </w:r>
      <w:proofErr w:type="spellEnd"/>
      <w:r w:rsidR="007257C5">
        <w:rPr>
          <w:rFonts w:ascii="Times New Roman" w:hAnsi="Times New Roman"/>
          <w:bCs/>
          <w:sz w:val="28"/>
          <w:szCs w:val="28"/>
        </w:rPr>
        <w:t xml:space="preserve"> район» 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126F8E"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</w:t>
      </w:r>
      <w:proofErr w:type="spellStart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</w:t>
      </w:r>
      <w:r w:rsidR="00C9463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B46D1" w:rsidRDefault="00125BFF" w:rsidP="005B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 w:rsidR="00725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</w:t>
      </w:r>
      <w:proofErr w:type="spellStart"/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приложения 2</w:t>
      </w:r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D718C8" w:rsidRPr="007257C5" w:rsidRDefault="004D798E" w:rsidP="005B4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изложить в нов</w:t>
      </w:r>
      <w:r w:rsidR="00C9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</w:p>
    <w:p w:rsidR="00FF749B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Pr="000B3E94" w:rsidRDefault="00CF37F5" w:rsidP="000B3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6D1" w:rsidRDefault="005B46D1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6D1" w:rsidRDefault="005B46D1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662" w:rsidRDefault="0032666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Субботин Д.А.</w:t>
      </w: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8(48751) 5- 37-04</w:t>
      </w:r>
    </w:p>
    <w:p w:rsidR="00DD5182" w:rsidRDefault="00DD5182" w:rsidP="00D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«Модернизация и развитие автомобильных дорог, повышение  безопасности дорожного движения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</w:p>
    <w:p w:rsidR="000B3E94" w:rsidRDefault="000B3E94" w:rsidP="000B3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863539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D50E6D" w:rsidRPr="00D50E6D" w:rsidRDefault="00D50E6D" w:rsidP="000B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2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19.02.2016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5D2097" w:rsidRPr="005D2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2-182</w:t>
      </w:r>
    </w:p>
    <w:p w:rsidR="00800564" w:rsidRPr="009F2292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</w:t>
      </w:r>
      <w:r w:rsidR="009F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 муниципальной  программы</w:t>
      </w: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666"/>
        <w:gridCol w:w="3261"/>
        <w:gridCol w:w="1985"/>
        <w:gridCol w:w="1133"/>
        <w:gridCol w:w="993"/>
        <w:gridCol w:w="999"/>
        <w:gridCol w:w="993"/>
        <w:gridCol w:w="984"/>
        <w:gridCol w:w="1005"/>
        <w:gridCol w:w="993"/>
        <w:gridCol w:w="981"/>
      </w:tblGrid>
      <w:tr w:rsidR="000E79DE" w:rsidRPr="00D50E6D" w:rsidTr="009C2C75">
        <w:trPr>
          <w:trHeight w:val="21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9C2C75">
        <w:trPr>
          <w:trHeight w:val="7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EE1846" w:rsidRPr="00D50E6D" w:rsidTr="00576DC4">
        <w:trPr>
          <w:trHeight w:val="8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B47D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365 143,8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54 393,8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9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4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559A" w:rsidRPr="00D50E6D" w:rsidTr="00576DC4">
        <w:trPr>
          <w:trHeight w:val="43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318 475,7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51 360,7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EE1846" w:rsidRPr="00D50E6D" w:rsidTr="00576DC4">
        <w:trPr>
          <w:trHeight w:val="67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5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56E7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19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339 095,0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51 553,8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576DC4">
        <w:trPr>
          <w:trHeight w:val="25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2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4C3E" w:rsidRPr="00D50E6D" w:rsidTr="00576DC4">
        <w:trPr>
          <w:trHeight w:val="37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309 687,5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48 520,7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576DC4">
        <w:trPr>
          <w:trHeight w:val="2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0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9C2C7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61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840,0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E1846" w:rsidRPr="00D50E6D" w:rsidTr="00576DC4">
        <w:trPr>
          <w:trHeight w:val="21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4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7497" w:rsidRPr="00D50E6D" w:rsidTr="00576DC4">
        <w:trPr>
          <w:trHeight w:val="27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660,0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17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0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1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0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5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06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E6BA5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8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D50E6D" w:rsidRPr="008E6BA5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0E6D" w:rsidRPr="008E6BA5" w:rsidSect="008635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дорожно-транспортному  хозяйству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8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8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D2097" w:rsidRPr="00D50E6D" w:rsidRDefault="005D2097" w:rsidP="005D2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19.02.2016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5D2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2-182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3. 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134"/>
        <w:gridCol w:w="1418"/>
        <w:gridCol w:w="1134"/>
        <w:gridCol w:w="1417"/>
        <w:gridCol w:w="1418"/>
        <w:gridCol w:w="1701"/>
        <w:gridCol w:w="1778"/>
      </w:tblGrid>
      <w:tr w:rsidR="00E42CA6" w:rsidRPr="00D50E6D" w:rsidTr="00E42CA6">
        <w:trPr>
          <w:trHeight w:val="33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E42CA6">
        <w:trPr>
          <w:trHeight w:val="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42CA6" w:rsidRPr="00D50E6D" w:rsidTr="00E42CA6">
        <w:trPr>
          <w:trHeight w:val="66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42CA6" w:rsidRPr="00D50E6D" w:rsidTr="00E42CA6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E42CA6">
        <w:trPr>
          <w:trHeight w:val="56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83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содержание дорог местного 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E42CA6">
        <w:trPr>
          <w:trHeight w:val="13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3.1.5.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0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E42CA6">
        <w:trPr>
          <w:trHeight w:val="22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2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4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6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Благоустройство улично-дорожной сети по ул.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99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71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</w:t>
            </w:r>
            <w:proofErr w:type="spellStart"/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48 090,9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48 090,9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5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71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</w:t>
            </w:r>
            <w:proofErr w:type="spell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Оказание услуг по строительному контролю по объекту «Строительство автодороги к </w:t>
            </w:r>
            <w:proofErr w:type="spellStart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 Ремонт дороги к населенному пункту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91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</w:t>
            </w:r>
            <w:proofErr w:type="spellStart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6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23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209 431,8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206 398,7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.2 Содержание автомобильных 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 ул. Торговая п.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.4.2 ул. Центральная ТЖРУ п.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.4.3 ул. Пролетарская п.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.4.7 ул. Полевая п.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.4.8  ул. Парковая п.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6 011,7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D070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Народный бюджет МО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Народный бюджет МО Лазаревское «Отсыпка щебнем» дороги по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 Народный бюджет МО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«Отсыпка щебнем дороги по д. Малая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Кожуховка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 Народный бюджет МО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Ломинцевское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«Отсыпка щебнем дороги по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Деминка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.5 Народный бюджет ИО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Отсыпка щебнем дороги ул. Трудовая, пос. Социалистический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.6 Народный бюджет Мо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«Ремонт дороги в щебеночном исполнении с.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.7Народный бюджет МО Огаревское « Ремонт дороги (отсыпка щебнем)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Спицино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.8Народный бюджет МО Огаревское «Ремонт в асфальте автодороги от ул. Улитина г. Советск до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Коровики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Народный бюджет МО Яснополянское «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  Народный бюджет МО Яснополянское «Ремонт дороги д. Ясная Поляна от д/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.12 Народный бюджет МО Яснополянское «Ремонт дороги в щебеночном исполнении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Самохваловка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.13 Народный бюджет МО Яснополянское « Ремонт дороги в щебеночном исполнении в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Кривцово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6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</w:t>
            </w:r>
            <w:proofErr w:type="spellStart"/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339 095,0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309 687,5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2CA6" w:rsidRPr="00D50E6D" w:rsidTr="00E42CA6">
        <w:trPr>
          <w:trHeight w:val="17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6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2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51 553,8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48 520,7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6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0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0432" w:rsidRDefault="00210432" w:rsidP="0021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210432" w:rsidP="0021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210432" w:rsidP="0021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21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21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210432" w:rsidRDefault="00210432" w:rsidP="00E4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134"/>
        <w:gridCol w:w="1418"/>
        <w:gridCol w:w="1134"/>
        <w:gridCol w:w="1417"/>
        <w:gridCol w:w="1418"/>
        <w:gridCol w:w="1701"/>
        <w:gridCol w:w="1778"/>
      </w:tblGrid>
      <w:tr w:rsidR="00210432" w:rsidRPr="00D50E6D" w:rsidTr="00210432">
        <w:trPr>
          <w:trHeight w:val="33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210432">
        <w:trPr>
          <w:trHeight w:val="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210432">
        <w:trPr>
          <w:trHeight w:val="66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МО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210432">
        <w:trPr>
          <w:trHeight w:val="22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233 004,9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233 004,9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210432">
        <w:trPr>
          <w:trHeight w:val="28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5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45 420,7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45 420,7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8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8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асфальтобетонного покрытия по </w:t>
            </w:r>
            <w:proofErr w:type="spell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строительному контролю по объекту «Строительство автодороги к </w:t>
            </w:r>
            <w:proofErr w:type="spell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31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Лабораторный контроль по объекту «Строительство автодороги к </w:t>
            </w:r>
            <w:proofErr w:type="spell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41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дороги к населенному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 местного значения, исключая вопрос содержания автомобильных дорог в зимний </w:t>
            </w: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0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96605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  <w:r w:rsidR="00210432"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96605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  <w:r w:rsidR="00210432"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2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 ул. Торговая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5.4.2 ул. Центральная ТЖРУ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5.4.3 ул. Пролетарская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5.4.7 ул. Полевая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1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5.4.8  ул. Парковая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3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5.8.1 Народный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«Отсыпка щебнем дороги по д. Малая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5.8.4 Народный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«Отсыпка щебнем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5.8.5 Народный бюджет ИО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Отсыпка щебнем дороги ул. Трудовая, пос. Социалистический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5.8.6 Народный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«Ремонт дороги в щебеночном исполнении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5.8.7Народный бюджет МО Огаревское « Ремонт дороги (отсыпка щебнем)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5.8.8Народный бюджет МО Огаревское «Ремонт в асфальте автодороги от ул. Улитина г. Советск до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9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5.8.12 Народный бюджет МО Яснополянское «Ремонт дороги в щебеночном исполнении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Самохваловка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0432" w:rsidRPr="00D50E6D" w:rsidRDefault="00210432" w:rsidP="00E4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A02E63" w:rsidRPr="000B4879" w:rsidRDefault="00D50E6D" w:rsidP="000B4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AB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B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870" w:rsidRDefault="00D91870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CA6" w:rsidRDefault="00E42CA6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93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022"/>
        <w:gridCol w:w="1560"/>
        <w:gridCol w:w="850"/>
        <w:gridCol w:w="1394"/>
        <w:gridCol w:w="1023"/>
        <w:gridCol w:w="1276"/>
        <w:gridCol w:w="97"/>
        <w:gridCol w:w="1085"/>
        <w:gridCol w:w="1701"/>
        <w:gridCol w:w="1778"/>
      </w:tblGrid>
      <w:tr w:rsidR="00EE1846" w:rsidRPr="00851320" w:rsidTr="00922E28">
        <w:trPr>
          <w:trHeight w:val="162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922E28">
        <w:trPr>
          <w:trHeight w:val="123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E1846" w:rsidRPr="00851320" w:rsidTr="00922E28">
        <w:trPr>
          <w:trHeight w:val="6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бюджета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E1846" w:rsidRPr="00851320" w:rsidTr="00922E28">
        <w:trPr>
          <w:trHeight w:val="533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E1846" w:rsidRPr="00851320" w:rsidTr="00922E28">
        <w:trPr>
          <w:trHeight w:val="83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Содержание автомобильных дорог местного значения в зимний период органами местного самоуправления муниципальных образований Щекинского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8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7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21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1.1.5.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800564">
        <w:trPr>
          <w:trHeight w:val="416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местного значения в зимний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23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12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7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1.2.5. МО </w:t>
            </w:r>
            <w:proofErr w:type="spell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2A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EE1846" w:rsidRPr="00851320" w:rsidRDefault="00EE1846" w:rsidP="00EE1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A1" w:rsidRDefault="00402BA1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63" w:rsidRDefault="00A02E63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5D2097" w:rsidRPr="00D50E6D" w:rsidRDefault="005D2097" w:rsidP="005D2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19.02.2016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5D2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2-182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75420A" w:rsidRPr="00D50E6D" w:rsidRDefault="00D50E6D" w:rsidP="0075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</w:t>
      </w:r>
      <w:proofErr w:type="spellStart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образовании </w:t>
      </w:r>
      <w:proofErr w:type="spellStart"/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tbl>
      <w:tblPr>
        <w:tblW w:w="5163" w:type="pct"/>
        <w:tblLayout w:type="fixed"/>
        <w:tblLook w:val="04A0" w:firstRow="1" w:lastRow="0" w:firstColumn="1" w:lastColumn="0" w:noHBand="0" w:noVBand="1"/>
      </w:tblPr>
      <w:tblGrid>
        <w:gridCol w:w="1736"/>
        <w:gridCol w:w="2541"/>
        <w:gridCol w:w="2339"/>
        <w:gridCol w:w="1176"/>
        <w:gridCol w:w="1014"/>
        <w:gridCol w:w="999"/>
        <w:gridCol w:w="1060"/>
        <w:gridCol w:w="1151"/>
        <w:gridCol w:w="1133"/>
        <w:gridCol w:w="992"/>
        <w:gridCol w:w="1127"/>
      </w:tblGrid>
      <w:tr w:rsidR="00E42CA6" w:rsidRPr="0075420A" w:rsidTr="00E42CA6">
        <w:trPr>
          <w:trHeight w:val="378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E42CA6" w:rsidRPr="0075420A" w:rsidTr="00E42CA6">
        <w:trPr>
          <w:trHeight w:val="311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E42CA6" w:rsidRPr="0075420A" w:rsidTr="00E42CA6">
        <w:trPr>
          <w:trHeight w:val="9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E42CA6" w:rsidRPr="0075420A" w:rsidTr="00E42CA6">
        <w:trPr>
          <w:trHeight w:val="219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D844D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339 095,0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51 553,8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42CA6" w:rsidRPr="0075420A" w:rsidTr="00E42CA6">
        <w:trPr>
          <w:trHeight w:val="469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CA6" w:rsidRPr="0075420A" w:rsidTr="00E42CA6">
        <w:trPr>
          <w:trHeight w:val="425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D844D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13 550,6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CA6" w:rsidRPr="0075420A" w:rsidTr="00E42CA6">
        <w:trPr>
          <w:trHeight w:val="375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  <w:proofErr w:type="spellStart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D844D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309 687,5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48 520,7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377F10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42500,0</w:t>
            </w:r>
          </w:p>
        </w:tc>
      </w:tr>
      <w:tr w:rsidR="00E42CA6" w:rsidRPr="0075420A" w:rsidTr="00E42CA6">
        <w:trPr>
          <w:trHeight w:val="623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CA6" w:rsidRPr="0075420A" w:rsidTr="00E42CA6">
        <w:trPr>
          <w:trHeight w:val="577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42CA6" w:rsidRDefault="00E42CA6" w:rsidP="001B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20A" w:rsidRDefault="001B03C9" w:rsidP="001B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D9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4C55B6" w:rsidRDefault="00D91870" w:rsidP="001B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55B6" w:rsidSect="00863539">
          <w:pgSz w:w="16838" w:h="11906" w:orient="landscape"/>
          <w:pgMar w:top="1134" w:right="1134" w:bottom="709" w:left="1134" w:header="709" w:footer="709" w:gutter="0"/>
          <w:pgNumType w:start="12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транспортному  </w:t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9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09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E7531D" w:rsidRDefault="00E7531D" w:rsidP="006F5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</w:t>
      </w:r>
      <w:r w:rsidR="00D91870">
        <w:rPr>
          <w:rFonts w:ascii="Times New Roman" w:hAnsi="Times New Roman"/>
          <w:sz w:val="24"/>
          <w:szCs w:val="24"/>
          <w:lang w:eastAsia="ru-RU"/>
        </w:rPr>
        <w:t>иложение 4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871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F871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Щекинский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5D2097" w:rsidRPr="00D50E6D" w:rsidRDefault="005D2097" w:rsidP="005D2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19.02.2016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5D2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2-182</w:t>
      </w:r>
    </w:p>
    <w:p w:rsidR="00E7531D" w:rsidRDefault="00E7531D" w:rsidP="00AD6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58FC" w:rsidRDefault="00D158FC" w:rsidP="006F5B9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E7531D" w:rsidTr="00E7531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5A06AA" w:rsidTr="00E7531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06AA" w:rsidTr="00C11C20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1C20" w:rsidTr="00C31298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31298" w:rsidP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1C20" w:rsidRDefault="00C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C20" w:rsidRDefault="00C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D158FC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20" w:rsidTr="002A12F6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 w:rsidP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Default="00C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1298" w:rsidRPr="00E7531D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730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8" w:rsidRDefault="00C31298" w:rsidP="00D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СОШ № 19 р. п.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Огаревка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925F56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8" w:rsidRDefault="00C31298" w:rsidP="00D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СОШ № 28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Селиваново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925F56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298" w:rsidRDefault="00C31298" w:rsidP="00FE56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 w:rsidP="000431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D158FC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043180" w:rsidRDefault="00C31298" w:rsidP="000431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FE567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E79DE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D158FC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E79DE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="00373060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 w:rsidR="003730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="00373060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3730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  <w:r w:rsidR="00C31298" w:rsidRPr="00373060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 w:rsidP="00317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2 540,0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 w:rsidP="00690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2 540,0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20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666C69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666C69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98" w:rsidRDefault="00C31298" w:rsidP="0031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373060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EF390E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EF390E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2E4EC7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C11C20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4E56DE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4E56DE" w:rsidRDefault="00C31298" w:rsidP="004E56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0E79DE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2E4EC7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4E56DE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4E56DE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2E4EC7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11C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E4EC7" w:rsidRDefault="002E4EC7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E4EC7" w:rsidRDefault="002E4EC7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  <w:r w:rsidR="00D91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жизнеобеспечения, строительства и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85E0C" w:rsidRPr="00E85E0C" w:rsidSect="007A3B49">
          <w:pgSz w:w="16838" w:h="11906" w:orient="landscape"/>
          <w:pgMar w:top="1134" w:right="851" w:bottom="1134" w:left="1701" w:header="709" w:footer="709" w:gutter="0"/>
          <w:pgNumType w:start="26"/>
          <w:cols w:space="708"/>
          <w:titlePg/>
          <w:docGrid w:linePitch="360"/>
        </w:sect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</w:t>
      </w:r>
      <w:r w:rsidR="006F5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D6BEB">
        <w:rPr>
          <w:rFonts w:ascii="Times New Roman" w:eastAsia="Times New Roman" w:hAnsi="Times New Roman" w:cs="Times New Roman"/>
          <w:b/>
          <w:bCs/>
          <w:sz w:val="28"/>
          <w:szCs w:val="28"/>
        </w:rPr>
        <w:t>Д.</w:t>
      </w:r>
      <w:r w:rsidR="00C94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BEB">
        <w:rPr>
          <w:rFonts w:ascii="Times New Roman" w:eastAsia="Times New Roman" w:hAnsi="Times New Roman" w:cs="Times New Roman"/>
          <w:b/>
          <w:bCs/>
          <w:sz w:val="28"/>
          <w:szCs w:val="28"/>
        </w:rPr>
        <w:t>А. Субботи</w:t>
      </w:r>
      <w:r w:rsidR="00A02E6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</w:p>
    <w:p w:rsidR="00E85E0C" w:rsidRPr="00E85E0C" w:rsidRDefault="00C9463A" w:rsidP="00A02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85E0C" w:rsidRPr="00E85E0C" w:rsidRDefault="00E85E0C" w:rsidP="005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09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9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D2097" w:rsidRPr="00D50E6D" w:rsidRDefault="005D2097" w:rsidP="005D2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19.02.2016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5D2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2-182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  <w:proofErr w:type="spellStart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752694" w:rsidRPr="00515E3B" w:rsidTr="006F5B9D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52694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 w:rsidR="005D2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6F5B9D" w:rsidP="00E85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E85E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7B36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F5B9D" w:rsidRPr="00515E3B" w:rsidTr="006F5B9D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52694" w:rsidRPr="00515E3B" w:rsidRDefault="00752694" w:rsidP="00800564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9D">
              <w:rPr>
                <w:rFonts w:ascii="Times New Roman" w:hAnsi="Times New Roman"/>
                <w:b/>
                <w:sz w:val="24"/>
                <w:szCs w:val="24"/>
              </w:rPr>
              <w:t>5 660,0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4C55B6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hAnsi="Times New Roman"/>
                <w:b/>
                <w:bCs/>
                <w:sz w:val="24"/>
                <w:szCs w:val="24"/>
              </w:rPr>
              <w:t>2 840,0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158FC"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266C7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26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66C74"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771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4C55B6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58FC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D77771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D777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77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749B" w:rsidRDefault="00FF749B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9B" w:rsidRDefault="00FF749B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жизнеобеспечения, строительства и </w:t>
      </w: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дорожно-транспортного хозяйства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6F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C9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Субботин                                                                                       </w:t>
      </w:r>
    </w:p>
    <w:p w:rsidR="00AC414D" w:rsidRDefault="00AC414D" w:rsidP="001B03C9">
      <w:pPr>
        <w:shd w:val="clear" w:color="auto" w:fill="FFFFFF"/>
        <w:spacing w:after="0" w:line="240" w:lineRule="auto"/>
      </w:pPr>
    </w:p>
    <w:sectPr w:rsidR="00AC414D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8E" w:rsidRDefault="0083638E">
      <w:pPr>
        <w:spacing w:after="0" w:line="240" w:lineRule="auto"/>
      </w:pPr>
      <w:r>
        <w:separator/>
      </w:r>
    </w:p>
  </w:endnote>
  <w:endnote w:type="continuationSeparator" w:id="0">
    <w:p w:rsidR="0083638E" w:rsidRDefault="0083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8E" w:rsidRDefault="0083638E">
      <w:pPr>
        <w:spacing w:after="0" w:line="240" w:lineRule="auto"/>
      </w:pPr>
      <w:r>
        <w:separator/>
      </w:r>
    </w:p>
  </w:footnote>
  <w:footnote w:type="continuationSeparator" w:id="0">
    <w:p w:rsidR="0083638E" w:rsidRDefault="0083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49" w:rsidRDefault="007A3B49" w:rsidP="004773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097">
      <w:rPr>
        <w:noProof/>
      </w:rPr>
      <w:t>29</w:t>
    </w:r>
    <w:r>
      <w:fldChar w:fldCharType="end"/>
    </w:r>
  </w:p>
  <w:p w:rsidR="007A3B49" w:rsidRDefault="007A3B49" w:rsidP="00AD6BEB">
    <w:pPr>
      <w:pStyle w:val="a4"/>
      <w:jc w:val="center"/>
    </w:pPr>
  </w:p>
  <w:p w:rsidR="007A3B49" w:rsidRDefault="007A3B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49" w:rsidRDefault="007A3B49" w:rsidP="004773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097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3253F"/>
    <w:rsid w:val="000422D6"/>
    <w:rsid w:val="00043180"/>
    <w:rsid w:val="00043321"/>
    <w:rsid w:val="000537D2"/>
    <w:rsid w:val="000567A2"/>
    <w:rsid w:val="00072516"/>
    <w:rsid w:val="000800A0"/>
    <w:rsid w:val="0009505C"/>
    <w:rsid w:val="00095D5D"/>
    <w:rsid w:val="000B00AB"/>
    <w:rsid w:val="000B3E94"/>
    <w:rsid w:val="000B4879"/>
    <w:rsid w:val="000C095D"/>
    <w:rsid w:val="000E79DE"/>
    <w:rsid w:val="000F559A"/>
    <w:rsid w:val="0011555D"/>
    <w:rsid w:val="00125BFF"/>
    <w:rsid w:val="00126F8E"/>
    <w:rsid w:val="00127188"/>
    <w:rsid w:val="00151926"/>
    <w:rsid w:val="00164800"/>
    <w:rsid w:val="0017063D"/>
    <w:rsid w:val="00182C92"/>
    <w:rsid w:val="0019164C"/>
    <w:rsid w:val="001A4D30"/>
    <w:rsid w:val="001B03C9"/>
    <w:rsid w:val="001B7097"/>
    <w:rsid w:val="001C4A7B"/>
    <w:rsid w:val="001D7351"/>
    <w:rsid w:val="002050EA"/>
    <w:rsid w:val="00210432"/>
    <w:rsid w:val="002324E5"/>
    <w:rsid w:val="002459FD"/>
    <w:rsid w:val="00266C74"/>
    <w:rsid w:val="002863BB"/>
    <w:rsid w:val="0029514C"/>
    <w:rsid w:val="002A12F6"/>
    <w:rsid w:val="002B47D6"/>
    <w:rsid w:val="002C47A8"/>
    <w:rsid w:val="002E025F"/>
    <w:rsid w:val="002E4EC7"/>
    <w:rsid w:val="002E58D2"/>
    <w:rsid w:val="00300423"/>
    <w:rsid w:val="00311307"/>
    <w:rsid w:val="00313A4A"/>
    <w:rsid w:val="003178DC"/>
    <w:rsid w:val="00325172"/>
    <w:rsid w:val="00326662"/>
    <w:rsid w:val="00336580"/>
    <w:rsid w:val="00360B3D"/>
    <w:rsid w:val="00373060"/>
    <w:rsid w:val="00392F74"/>
    <w:rsid w:val="00396D41"/>
    <w:rsid w:val="003A3AC5"/>
    <w:rsid w:val="003A6595"/>
    <w:rsid w:val="003B0228"/>
    <w:rsid w:val="003D60A6"/>
    <w:rsid w:val="003E713C"/>
    <w:rsid w:val="003F56B5"/>
    <w:rsid w:val="00402BA1"/>
    <w:rsid w:val="00411DCB"/>
    <w:rsid w:val="00414710"/>
    <w:rsid w:val="004461E8"/>
    <w:rsid w:val="00456E76"/>
    <w:rsid w:val="00460D36"/>
    <w:rsid w:val="00477389"/>
    <w:rsid w:val="00487510"/>
    <w:rsid w:val="004C5540"/>
    <w:rsid w:val="004C55B6"/>
    <w:rsid w:val="004D798E"/>
    <w:rsid w:val="004E2C6A"/>
    <w:rsid w:val="004E48C7"/>
    <w:rsid w:val="004E56DE"/>
    <w:rsid w:val="004F7E4B"/>
    <w:rsid w:val="00514C3E"/>
    <w:rsid w:val="00515E3B"/>
    <w:rsid w:val="00515F7F"/>
    <w:rsid w:val="00540F3B"/>
    <w:rsid w:val="005419C3"/>
    <w:rsid w:val="0054365D"/>
    <w:rsid w:val="005575FD"/>
    <w:rsid w:val="00576DC4"/>
    <w:rsid w:val="0058047E"/>
    <w:rsid w:val="00597F70"/>
    <w:rsid w:val="005A06AA"/>
    <w:rsid w:val="005A1A42"/>
    <w:rsid w:val="005A5869"/>
    <w:rsid w:val="005B46D1"/>
    <w:rsid w:val="005B6E04"/>
    <w:rsid w:val="005D2097"/>
    <w:rsid w:val="005D42FD"/>
    <w:rsid w:val="005E43B7"/>
    <w:rsid w:val="005F7F39"/>
    <w:rsid w:val="00615EC3"/>
    <w:rsid w:val="0063610B"/>
    <w:rsid w:val="0063704C"/>
    <w:rsid w:val="006433D8"/>
    <w:rsid w:val="0064379E"/>
    <w:rsid w:val="00652C98"/>
    <w:rsid w:val="00666C69"/>
    <w:rsid w:val="00683D7D"/>
    <w:rsid w:val="00690041"/>
    <w:rsid w:val="00695E14"/>
    <w:rsid w:val="006A1E2D"/>
    <w:rsid w:val="006A51ED"/>
    <w:rsid w:val="006A6521"/>
    <w:rsid w:val="006D7269"/>
    <w:rsid w:val="006F5B9D"/>
    <w:rsid w:val="0070716C"/>
    <w:rsid w:val="00715BB1"/>
    <w:rsid w:val="007257C5"/>
    <w:rsid w:val="00745F79"/>
    <w:rsid w:val="00752694"/>
    <w:rsid w:val="0075420A"/>
    <w:rsid w:val="00761D96"/>
    <w:rsid w:val="00771A9F"/>
    <w:rsid w:val="00784A41"/>
    <w:rsid w:val="00793D89"/>
    <w:rsid w:val="007A2113"/>
    <w:rsid w:val="007A3B49"/>
    <w:rsid w:val="007B1B4D"/>
    <w:rsid w:val="007B36DB"/>
    <w:rsid w:val="007C684E"/>
    <w:rsid w:val="007D070F"/>
    <w:rsid w:val="007D35F8"/>
    <w:rsid w:val="007F31B0"/>
    <w:rsid w:val="00800564"/>
    <w:rsid w:val="00820B7D"/>
    <w:rsid w:val="008315D4"/>
    <w:rsid w:val="008359C3"/>
    <w:rsid w:val="0083638E"/>
    <w:rsid w:val="008576A1"/>
    <w:rsid w:val="00863539"/>
    <w:rsid w:val="0089196B"/>
    <w:rsid w:val="00893316"/>
    <w:rsid w:val="00895AA2"/>
    <w:rsid w:val="008B34C6"/>
    <w:rsid w:val="008C2057"/>
    <w:rsid w:val="008C25B1"/>
    <w:rsid w:val="008E2582"/>
    <w:rsid w:val="008E6BA5"/>
    <w:rsid w:val="008F15B1"/>
    <w:rsid w:val="00922E28"/>
    <w:rsid w:val="00925F56"/>
    <w:rsid w:val="009455D0"/>
    <w:rsid w:val="00961D20"/>
    <w:rsid w:val="00966054"/>
    <w:rsid w:val="00974EF6"/>
    <w:rsid w:val="00993F47"/>
    <w:rsid w:val="009A59DF"/>
    <w:rsid w:val="009C07FA"/>
    <w:rsid w:val="009C2C75"/>
    <w:rsid w:val="009F2292"/>
    <w:rsid w:val="00A02E63"/>
    <w:rsid w:val="00A037D0"/>
    <w:rsid w:val="00A23BA7"/>
    <w:rsid w:val="00A54BE5"/>
    <w:rsid w:val="00A86151"/>
    <w:rsid w:val="00A86EC6"/>
    <w:rsid w:val="00AB60F0"/>
    <w:rsid w:val="00AC0436"/>
    <w:rsid w:val="00AC414D"/>
    <w:rsid w:val="00AD102A"/>
    <w:rsid w:val="00AD6BEB"/>
    <w:rsid w:val="00AD7760"/>
    <w:rsid w:val="00B2626D"/>
    <w:rsid w:val="00B64635"/>
    <w:rsid w:val="00B71340"/>
    <w:rsid w:val="00B81D38"/>
    <w:rsid w:val="00B82126"/>
    <w:rsid w:val="00BA739B"/>
    <w:rsid w:val="00BB25AF"/>
    <w:rsid w:val="00BC3202"/>
    <w:rsid w:val="00BC410F"/>
    <w:rsid w:val="00BE3C48"/>
    <w:rsid w:val="00C11C20"/>
    <w:rsid w:val="00C13963"/>
    <w:rsid w:val="00C1500F"/>
    <w:rsid w:val="00C3099F"/>
    <w:rsid w:val="00C31298"/>
    <w:rsid w:val="00C42881"/>
    <w:rsid w:val="00C6455E"/>
    <w:rsid w:val="00C64E19"/>
    <w:rsid w:val="00C715C4"/>
    <w:rsid w:val="00C75E11"/>
    <w:rsid w:val="00C7671A"/>
    <w:rsid w:val="00C9463A"/>
    <w:rsid w:val="00C94B07"/>
    <w:rsid w:val="00CA3804"/>
    <w:rsid w:val="00CC05BD"/>
    <w:rsid w:val="00CC56AB"/>
    <w:rsid w:val="00CD07A8"/>
    <w:rsid w:val="00CE429C"/>
    <w:rsid w:val="00CF2310"/>
    <w:rsid w:val="00CF37F5"/>
    <w:rsid w:val="00D132A1"/>
    <w:rsid w:val="00D158FC"/>
    <w:rsid w:val="00D374E4"/>
    <w:rsid w:val="00D41735"/>
    <w:rsid w:val="00D4530D"/>
    <w:rsid w:val="00D4676D"/>
    <w:rsid w:val="00D50E6D"/>
    <w:rsid w:val="00D540AB"/>
    <w:rsid w:val="00D57990"/>
    <w:rsid w:val="00D71093"/>
    <w:rsid w:val="00D718C8"/>
    <w:rsid w:val="00D77771"/>
    <w:rsid w:val="00D844DE"/>
    <w:rsid w:val="00D91870"/>
    <w:rsid w:val="00D929ED"/>
    <w:rsid w:val="00DA4114"/>
    <w:rsid w:val="00DD19C0"/>
    <w:rsid w:val="00DD5182"/>
    <w:rsid w:val="00DF0524"/>
    <w:rsid w:val="00DF5B67"/>
    <w:rsid w:val="00E11AAA"/>
    <w:rsid w:val="00E24D5B"/>
    <w:rsid w:val="00E3289B"/>
    <w:rsid w:val="00E42663"/>
    <w:rsid w:val="00E42CA6"/>
    <w:rsid w:val="00E538DF"/>
    <w:rsid w:val="00E57497"/>
    <w:rsid w:val="00E7531D"/>
    <w:rsid w:val="00E757CF"/>
    <w:rsid w:val="00E85E0C"/>
    <w:rsid w:val="00EA5BB9"/>
    <w:rsid w:val="00EB6C51"/>
    <w:rsid w:val="00ED1F49"/>
    <w:rsid w:val="00EE1846"/>
    <w:rsid w:val="00EF390E"/>
    <w:rsid w:val="00F4485D"/>
    <w:rsid w:val="00F451FA"/>
    <w:rsid w:val="00F551E2"/>
    <w:rsid w:val="00F871F4"/>
    <w:rsid w:val="00FA3FAA"/>
    <w:rsid w:val="00FB45EF"/>
    <w:rsid w:val="00FC6BD0"/>
    <w:rsid w:val="00FE0862"/>
    <w:rsid w:val="00FE1D32"/>
    <w:rsid w:val="00FE567D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39CD-D651-471E-865B-96E13CE9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2016-02-02T06:13:00Z</cp:lastPrinted>
  <dcterms:created xsi:type="dcterms:W3CDTF">2016-02-01T14:42:00Z</dcterms:created>
  <dcterms:modified xsi:type="dcterms:W3CDTF">2016-02-19T14:17:00Z</dcterms:modified>
</cp:coreProperties>
</file>